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082" w:tblpY="289"/>
        <w:tblW w:w="100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3543"/>
        <w:gridCol w:w="1418"/>
        <w:gridCol w:w="1417"/>
        <w:gridCol w:w="1417"/>
      </w:tblGrid>
      <w:tr w:rsidR="00E06F2F" w:rsidRPr="00B77C95" w:rsidTr="00B77C95">
        <w:trPr>
          <w:trHeight w:val="686"/>
        </w:trPr>
        <w:tc>
          <w:tcPr>
            <w:tcW w:w="567" w:type="dxa"/>
            <w:shd w:val="clear" w:color="auto" w:fill="auto"/>
            <w:noWrap/>
            <w:vAlign w:val="center"/>
          </w:tcPr>
          <w:p w:rsidR="00E06F2F" w:rsidRPr="00B77C95" w:rsidRDefault="00E06F2F" w:rsidP="00E06F2F">
            <w:pPr>
              <w:jc w:val="center"/>
              <w:rPr>
                <w:sz w:val="22"/>
                <w:szCs w:val="22"/>
              </w:rPr>
            </w:pPr>
            <w:r w:rsidRPr="00B77C95">
              <w:rPr>
                <w:sz w:val="22"/>
                <w:szCs w:val="22"/>
              </w:rPr>
              <w:t>L.p.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06F2F" w:rsidRPr="00B77C95" w:rsidRDefault="00E06F2F" w:rsidP="00E06F2F">
            <w:pPr>
              <w:jc w:val="center"/>
              <w:rPr>
                <w:sz w:val="22"/>
                <w:szCs w:val="22"/>
              </w:rPr>
            </w:pPr>
            <w:r w:rsidRPr="00B77C95">
              <w:rPr>
                <w:sz w:val="22"/>
                <w:szCs w:val="22"/>
              </w:rPr>
              <w:t>Nr boczny autobusu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E06F2F" w:rsidRPr="00B77C95" w:rsidRDefault="00E06F2F" w:rsidP="00E06F2F">
            <w:pPr>
              <w:jc w:val="center"/>
              <w:rPr>
                <w:sz w:val="22"/>
                <w:szCs w:val="22"/>
              </w:rPr>
            </w:pPr>
            <w:r w:rsidRPr="00B77C95">
              <w:rPr>
                <w:sz w:val="22"/>
                <w:szCs w:val="22"/>
              </w:rPr>
              <w:t>Opis usterka / sprawny</w:t>
            </w:r>
          </w:p>
          <w:p w:rsidR="00E06F2F" w:rsidRPr="00B77C95" w:rsidRDefault="00E06F2F" w:rsidP="00E06F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06F2F" w:rsidRPr="00B77C95" w:rsidRDefault="00E06F2F" w:rsidP="00E06F2F">
            <w:pPr>
              <w:jc w:val="center"/>
              <w:rPr>
                <w:sz w:val="22"/>
                <w:szCs w:val="22"/>
              </w:rPr>
            </w:pPr>
            <w:r w:rsidRPr="00B77C95">
              <w:rPr>
                <w:sz w:val="22"/>
                <w:szCs w:val="22"/>
              </w:rPr>
              <w:t>Data przeglądu</w:t>
            </w:r>
          </w:p>
        </w:tc>
        <w:tc>
          <w:tcPr>
            <w:tcW w:w="1417" w:type="dxa"/>
            <w:vAlign w:val="center"/>
          </w:tcPr>
          <w:p w:rsidR="00E06F2F" w:rsidRPr="00B77C95" w:rsidRDefault="00E06F2F" w:rsidP="00E06F2F">
            <w:pPr>
              <w:jc w:val="center"/>
              <w:rPr>
                <w:sz w:val="22"/>
                <w:szCs w:val="22"/>
              </w:rPr>
            </w:pPr>
            <w:r w:rsidRPr="00B77C95">
              <w:rPr>
                <w:sz w:val="22"/>
                <w:szCs w:val="22"/>
              </w:rPr>
              <w:t>Data wyjazdu do naprawy</w:t>
            </w:r>
          </w:p>
        </w:tc>
        <w:tc>
          <w:tcPr>
            <w:tcW w:w="1417" w:type="dxa"/>
            <w:vAlign w:val="center"/>
          </w:tcPr>
          <w:p w:rsidR="00E06F2F" w:rsidRPr="00B77C95" w:rsidRDefault="00E06F2F" w:rsidP="00E06F2F">
            <w:pPr>
              <w:jc w:val="center"/>
              <w:rPr>
                <w:sz w:val="22"/>
                <w:szCs w:val="22"/>
              </w:rPr>
            </w:pPr>
            <w:r w:rsidRPr="00B77C95">
              <w:rPr>
                <w:sz w:val="22"/>
                <w:szCs w:val="22"/>
              </w:rPr>
              <w:t>Data stwierdzenia sprawności</w:t>
            </w:r>
          </w:p>
        </w:tc>
      </w:tr>
      <w:tr w:rsidR="008F0501" w:rsidRPr="00B77C95" w:rsidTr="00F222CC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8F0501" w:rsidRPr="00B77C95" w:rsidRDefault="008F0501" w:rsidP="00276364">
            <w:pPr>
              <w:jc w:val="center"/>
              <w:rPr>
                <w:sz w:val="22"/>
                <w:szCs w:val="22"/>
              </w:rPr>
            </w:pPr>
            <w:r w:rsidRPr="00B77C9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F0501" w:rsidRPr="00BC59DE" w:rsidRDefault="008F0501" w:rsidP="009666D2">
            <w:pPr>
              <w:jc w:val="center"/>
            </w:pPr>
            <w:r>
              <w:t>2000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</w:tr>
      <w:tr w:rsidR="008F0501" w:rsidRPr="00B77C95" w:rsidTr="00F222CC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8F0501" w:rsidRPr="00B77C95" w:rsidRDefault="008F0501" w:rsidP="00276364">
            <w:pPr>
              <w:jc w:val="center"/>
              <w:rPr>
                <w:sz w:val="22"/>
                <w:szCs w:val="22"/>
              </w:rPr>
            </w:pPr>
            <w:r w:rsidRPr="00B77C9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F0501" w:rsidRPr="00BC59DE" w:rsidRDefault="008F0501" w:rsidP="009666D2">
            <w:pPr>
              <w:jc w:val="center"/>
            </w:pPr>
            <w:r>
              <w:t>2</w:t>
            </w:r>
            <w:r w:rsidRPr="00BC59DE">
              <w:t>2</w:t>
            </w:r>
            <w:r>
              <w:t>00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</w:tr>
      <w:tr w:rsidR="008F0501" w:rsidRPr="00B77C95" w:rsidTr="00F222CC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8F0501" w:rsidRPr="00B77C95" w:rsidRDefault="008F0501" w:rsidP="00276364">
            <w:pPr>
              <w:jc w:val="center"/>
              <w:rPr>
                <w:sz w:val="22"/>
                <w:szCs w:val="22"/>
              </w:rPr>
            </w:pPr>
            <w:r w:rsidRPr="00B77C95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F0501" w:rsidRPr="00BC59DE" w:rsidRDefault="008F0501" w:rsidP="009666D2">
            <w:pPr>
              <w:jc w:val="center"/>
            </w:pPr>
            <w:r w:rsidRPr="00BC59DE">
              <w:t>2504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</w:tr>
      <w:tr w:rsidR="008F0501" w:rsidRPr="00B77C95" w:rsidTr="00F222CC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8F0501" w:rsidRPr="00B77C95" w:rsidRDefault="008F0501" w:rsidP="00276364">
            <w:pPr>
              <w:jc w:val="center"/>
              <w:rPr>
                <w:sz w:val="22"/>
                <w:szCs w:val="22"/>
              </w:rPr>
            </w:pPr>
            <w:r w:rsidRPr="00B77C95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F0501" w:rsidRPr="00BC59DE" w:rsidRDefault="008F0501" w:rsidP="009666D2">
            <w:pPr>
              <w:jc w:val="center"/>
            </w:pPr>
            <w:r>
              <w:t>2510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</w:tr>
      <w:tr w:rsidR="008F0501" w:rsidRPr="00B77C95" w:rsidTr="00F222CC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8F0501" w:rsidRPr="00B77C95" w:rsidRDefault="008F0501" w:rsidP="00276364">
            <w:pPr>
              <w:jc w:val="center"/>
              <w:rPr>
                <w:sz w:val="22"/>
                <w:szCs w:val="22"/>
              </w:rPr>
            </w:pPr>
            <w:r w:rsidRPr="00B77C95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F0501" w:rsidRPr="00BC59DE" w:rsidRDefault="008F0501" w:rsidP="009666D2">
            <w:pPr>
              <w:jc w:val="center"/>
            </w:pPr>
            <w:r>
              <w:t>2513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</w:tr>
      <w:tr w:rsidR="008F0501" w:rsidRPr="00B77C95" w:rsidTr="00F222CC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8F0501" w:rsidRPr="00B77C95" w:rsidRDefault="008F0501" w:rsidP="00276364">
            <w:pPr>
              <w:jc w:val="center"/>
              <w:rPr>
                <w:sz w:val="22"/>
                <w:szCs w:val="22"/>
              </w:rPr>
            </w:pPr>
            <w:r w:rsidRPr="00B77C95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F0501" w:rsidRPr="00BC59DE" w:rsidRDefault="008F0501" w:rsidP="009666D2">
            <w:pPr>
              <w:jc w:val="center"/>
            </w:pPr>
            <w:r>
              <w:t>2514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</w:tr>
      <w:tr w:rsidR="008F0501" w:rsidRPr="00B77C95" w:rsidTr="00F222CC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8F0501" w:rsidRPr="00B77C95" w:rsidRDefault="008F0501" w:rsidP="00276364">
            <w:pPr>
              <w:jc w:val="center"/>
              <w:rPr>
                <w:sz w:val="22"/>
                <w:szCs w:val="22"/>
              </w:rPr>
            </w:pPr>
            <w:r w:rsidRPr="00B77C95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F0501" w:rsidRPr="00BC59DE" w:rsidRDefault="008F0501" w:rsidP="009666D2">
            <w:pPr>
              <w:jc w:val="center"/>
            </w:pPr>
            <w:r>
              <w:t>2652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</w:tr>
      <w:tr w:rsidR="008F0501" w:rsidRPr="00B77C95" w:rsidTr="00F222CC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8F0501" w:rsidRPr="00B77C95" w:rsidRDefault="008F0501" w:rsidP="00276364">
            <w:pPr>
              <w:jc w:val="center"/>
              <w:rPr>
                <w:sz w:val="22"/>
                <w:szCs w:val="22"/>
              </w:rPr>
            </w:pPr>
            <w:r w:rsidRPr="00B77C95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F0501" w:rsidRPr="00BC59DE" w:rsidRDefault="008F0501" w:rsidP="009666D2">
            <w:pPr>
              <w:jc w:val="center"/>
            </w:pPr>
            <w:r w:rsidRPr="00BC59DE">
              <w:t>2700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</w:tr>
      <w:tr w:rsidR="008F0501" w:rsidRPr="00B77C95" w:rsidTr="00F222CC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8F0501" w:rsidRPr="00B77C95" w:rsidRDefault="008F0501" w:rsidP="00276364">
            <w:pPr>
              <w:jc w:val="center"/>
              <w:rPr>
                <w:sz w:val="22"/>
                <w:szCs w:val="22"/>
              </w:rPr>
            </w:pPr>
            <w:r w:rsidRPr="00B77C95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F0501" w:rsidRPr="00BC59DE" w:rsidRDefault="008F0501" w:rsidP="009666D2">
            <w:pPr>
              <w:jc w:val="center"/>
            </w:pPr>
            <w:r>
              <w:t>2801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</w:tr>
      <w:tr w:rsidR="008F0501" w:rsidRPr="00B77C95" w:rsidTr="00F222CC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8F0501" w:rsidRPr="00B77C95" w:rsidRDefault="008F0501" w:rsidP="00276364">
            <w:pPr>
              <w:jc w:val="center"/>
              <w:rPr>
                <w:sz w:val="22"/>
                <w:szCs w:val="22"/>
              </w:rPr>
            </w:pPr>
            <w:r w:rsidRPr="00B77C95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F0501" w:rsidRPr="00BC59DE" w:rsidRDefault="008F0501" w:rsidP="009666D2">
            <w:pPr>
              <w:jc w:val="center"/>
            </w:pPr>
            <w:r>
              <w:t>2802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</w:tr>
      <w:tr w:rsidR="008F0501" w:rsidRPr="00B77C95" w:rsidTr="00F222CC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8F0501" w:rsidRPr="00B77C95" w:rsidRDefault="008F0501" w:rsidP="00276364">
            <w:pPr>
              <w:jc w:val="center"/>
              <w:rPr>
                <w:sz w:val="22"/>
                <w:szCs w:val="22"/>
              </w:rPr>
            </w:pPr>
            <w:r w:rsidRPr="00B77C95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F0501" w:rsidRPr="00BC59DE" w:rsidRDefault="008F0501" w:rsidP="009666D2">
            <w:pPr>
              <w:jc w:val="center"/>
            </w:pPr>
            <w:r>
              <w:t>2803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</w:tr>
      <w:tr w:rsidR="008F0501" w:rsidRPr="00B77C95" w:rsidTr="00F222CC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8F0501" w:rsidRPr="00B77C95" w:rsidRDefault="008F0501" w:rsidP="00276364">
            <w:pPr>
              <w:jc w:val="center"/>
              <w:rPr>
                <w:sz w:val="22"/>
                <w:szCs w:val="22"/>
              </w:rPr>
            </w:pPr>
            <w:r w:rsidRPr="00B77C95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F0501" w:rsidRPr="00BC59DE" w:rsidRDefault="008F0501" w:rsidP="009666D2">
            <w:pPr>
              <w:jc w:val="center"/>
            </w:pPr>
            <w:r>
              <w:t>2804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</w:tr>
      <w:tr w:rsidR="008F0501" w:rsidRPr="00B77C95" w:rsidTr="00F222CC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8F0501" w:rsidRPr="00B77C95" w:rsidRDefault="008F0501" w:rsidP="00276364">
            <w:pPr>
              <w:jc w:val="center"/>
              <w:rPr>
                <w:sz w:val="22"/>
                <w:szCs w:val="22"/>
              </w:rPr>
            </w:pPr>
            <w:r w:rsidRPr="00B77C95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F0501" w:rsidRDefault="008F0501" w:rsidP="009666D2">
            <w:pPr>
              <w:jc w:val="center"/>
            </w:pPr>
            <w:r>
              <w:t>2809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</w:tr>
      <w:tr w:rsidR="008F0501" w:rsidRPr="00B77C95" w:rsidTr="00F222CC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8F0501" w:rsidRPr="00B77C95" w:rsidRDefault="008F0501" w:rsidP="00276364">
            <w:pPr>
              <w:jc w:val="center"/>
              <w:rPr>
                <w:sz w:val="22"/>
                <w:szCs w:val="22"/>
              </w:rPr>
            </w:pPr>
            <w:r w:rsidRPr="00B77C95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F0501" w:rsidRDefault="008F0501" w:rsidP="009666D2">
            <w:pPr>
              <w:jc w:val="center"/>
            </w:pPr>
            <w:r>
              <w:t>2810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E06F2F">
            <w:pPr>
              <w:rPr>
                <w:sz w:val="22"/>
                <w:szCs w:val="22"/>
              </w:rPr>
            </w:pPr>
          </w:p>
        </w:tc>
      </w:tr>
      <w:tr w:rsidR="008F0501" w:rsidRPr="00B77C95" w:rsidTr="00F222CC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8F0501" w:rsidRPr="00B77C95" w:rsidRDefault="008F0501" w:rsidP="00276364">
            <w:pPr>
              <w:jc w:val="center"/>
              <w:rPr>
                <w:sz w:val="22"/>
                <w:szCs w:val="22"/>
              </w:rPr>
            </w:pPr>
            <w:r w:rsidRPr="00B77C95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F0501" w:rsidRPr="00BC59DE" w:rsidRDefault="008F0501" w:rsidP="009666D2">
            <w:pPr>
              <w:jc w:val="center"/>
            </w:pPr>
            <w:r>
              <w:t>2861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</w:tr>
      <w:tr w:rsidR="008F0501" w:rsidRPr="00B77C95" w:rsidTr="00F222CC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8F0501" w:rsidRPr="00B77C95" w:rsidRDefault="008F0501" w:rsidP="00276364">
            <w:pPr>
              <w:jc w:val="center"/>
              <w:rPr>
                <w:sz w:val="22"/>
                <w:szCs w:val="22"/>
              </w:rPr>
            </w:pPr>
            <w:r w:rsidRPr="00B77C95"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F0501" w:rsidRDefault="008F0501" w:rsidP="009666D2">
            <w:pPr>
              <w:jc w:val="center"/>
            </w:pPr>
            <w:r>
              <w:t>2862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</w:tr>
      <w:tr w:rsidR="008F0501" w:rsidRPr="00B77C95" w:rsidTr="00F222CC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8F0501" w:rsidRPr="00B77C95" w:rsidRDefault="008F0501" w:rsidP="00276364">
            <w:pPr>
              <w:jc w:val="center"/>
              <w:rPr>
                <w:sz w:val="22"/>
                <w:szCs w:val="22"/>
              </w:rPr>
            </w:pPr>
            <w:r w:rsidRPr="00B77C95"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F0501" w:rsidRDefault="008F0501" w:rsidP="009666D2">
            <w:pPr>
              <w:jc w:val="center"/>
            </w:pPr>
            <w:r>
              <w:t>2864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</w:tr>
      <w:tr w:rsidR="008F0501" w:rsidRPr="00B77C95" w:rsidTr="00F222CC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8F0501" w:rsidRPr="00B77C95" w:rsidRDefault="008F0501" w:rsidP="00276364">
            <w:pPr>
              <w:jc w:val="center"/>
              <w:rPr>
                <w:sz w:val="22"/>
                <w:szCs w:val="22"/>
              </w:rPr>
            </w:pPr>
            <w:r w:rsidRPr="00B77C95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F0501" w:rsidRDefault="008F0501" w:rsidP="009666D2">
            <w:pPr>
              <w:jc w:val="center"/>
            </w:pPr>
            <w:r>
              <w:t>2871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</w:tr>
      <w:tr w:rsidR="008F0501" w:rsidRPr="00B77C95" w:rsidTr="00F222CC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8F0501" w:rsidRPr="00B77C95" w:rsidRDefault="008F0501" w:rsidP="00276364">
            <w:pPr>
              <w:jc w:val="center"/>
              <w:rPr>
                <w:sz w:val="22"/>
                <w:szCs w:val="22"/>
              </w:rPr>
            </w:pPr>
            <w:r w:rsidRPr="00B77C95"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F0501" w:rsidRDefault="008F0501" w:rsidP="009666D2">
            <w:pPr>
              <w:jc w:val="center"/>
            </w:pPr>
            <w:r>
              <w:t>2872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</w:tr>
      <w:tr w:rsidR="008F0501" w:rsidRPr="00B77C95" w:rsidTr="00F222CC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8F0501" w:rsidRPr="00B77C95" w:rsidRDefault="008F0501" w:rsidP="00276364">
            <w:pPr>
              <w:jc w:val="center"/>
              <w:rPr>
                <w:sz w:val="22"/>
                <w:szCs w:val="22"/>
              </w:rPr>
            </w:pPr>
            <w:r w:rsidRPr="00B77C95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F0501" w:rsidRDefault="008F0501" w:rsidP="009666D2">
            <w:pPr>
              <w:jc w:val="center"/>
            </w:pPr>
            <w:r>
              <w:t>2873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</w:tr>
      <w:tr w:rsidR="008F0501" w:rsidRPr="00B77C95" w:rsidTr="00F222CC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8F0501" w:rsidRPr="00B77C95" w:rsidRDefault="008F0501" w:rsidP="00276364">
            <w:pPr>
              <w:jc w:val="center"/>
              <w:rPr>
                <w:sz w:val="22"/>
                <w:szCs w:val="22"/>
              </w:rPr>
            </w:pPr>
            <w:r w:rsidRPr="00B77C95"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F0501" w:rsidRDefault="008F0501" w:rsidP="009666D2">
            <w:pPr>
              <w:jc w:val="center"/>
            </w:pPr>
            <w:r>
              <w:t>2971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</w:tr>
      <w:tr w:rsidR="008F0501" w:rsidRPr="00B77C95" w:rsidTr="00F222CC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8F0501" w:rsidRPr="00B77C95" w:rsidRDefault="008F0501" w:rsidP="00276364">
            <w:pPr>
              <w:jc w:val="center"/>
              <w:rPr>
                <w:sz w:val="22"/>
                <w:szCs w:val="22"/>
              </w:rPr>
            </w:pPr>
            <w:r w:rsidRPr="00B77C95">
              <w:rPr>
                <w:sz w:val="22"/>
                <w:szCs w:val="22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F0501" w:rsidRDefault="008F0501" w:rsidP="009666D2">
            <w:pPr>
              <w:jc w:val="center"/>
            </w:pPr>
            <w:r>
              <w:t>2972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</w:tr>
      <w:tr w:rsidR="008F0501" w:rsidRPr="00B77C95" w:rsidTr="00F222CC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8F0501" w:rsidRPr="00B77C95" w:rsidRDefault="008F0501" w:rsidP="00276364">
            <w:pPr>
              <w:jc w:val="center"/>
              <w:rPr>
                <w:sz w:val="22"/>
                <w:szCs w:val="22"/>
              </w:rPr>
            </w:pPr>
            <w:r w:rsidRPr="00B77C95">
              <w:rPr>
                <w:sz w:val="22"/>
                <w:szCs w:val="22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F0501" w:rsidRDefault="008F0501" w:rsidP="009666D2">
            <w:pPr>
              <w:jc w:val="center"/>
            </w:pPr>
            <w:r>
              <w:t>2973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</w:tr>
      <w:tr w:rsidR="008F0501" w:rsidRPr="00B77C95" w:rsidTr="00F222CC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8F0501" w:rsidRPr="00B77C95" w:rsidRDefault="008F0501" w:rsidP="00276364">
            <w:pPr>
              <w:jc w:val="center"/>
              <w:rPr>
                <w:sz w:val="22"/>
                <w:szCs w:val="22"/>
              </w:rPr>
            </w:pPr>
            <w:r w:rsidRPr="00B77C95">
              <w:rPr>
                <w:sz w:val="22"/>
                <w:szCs w:val="22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F0501" w:rsidRDefault="008F0501" w:rsidP="009666D2">
            <w:pPr>
              <w:jc w:val="center"/>
            </w:pPr>
            <w:r>
              <w:t>2975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</w:tr>
      <w:tr w:rsidR="008F0501" w:rsidRPr="00B77C95" w:rsidTr="00F222CC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8F0501" w:rsidRPr="00B77C95" w:rsidRDefault="008F0501" w:rsidP="00276364">
            <w:pPr>
              <w:jc w:val="center"/>
              <w:rPr>
                <w:sz w:val="22"/>
                <w:szCs w:val="22"/>
              </w:rPr>
            </w:pPr>
            <w:r w:rsidRPr="00B77C95">
              <w:rPr>
                <w:sz w:val="22"/>
                <w:szCs w:val="22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F0501" w:rsidRDefault="008F0501" w:rsidP="009666D2">
            <w:pPr>
              <w:jc w:val="center"/>
            </w:pPr>
            <w:r>
              <w:t>2977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</w:tr>
      <w:tr w:rsidR="008F0501" w:rsidRPr="00B77C95" w:rsidTr="00F222CC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8F0501" w:rsidRPr="00B77C95" w:rsidRDefault="008F0501" w:rsidP="00276364">
            <w:pPr>
              <w:jc w:val="center"/>
              <w:rPr>
                <w:sz w:val="22"/>
                <w:szCs w:val="22"/>
              </w:rPr>
            </w:pPr>
            <w:r w:rsidRPr="00B77C95">
              <w:rPr>
                <w:sz w:val="22"/>
                <w:szCs w:val="22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F0501" w:rsidRDefault="008F0501" w:rsidP="009666D2">
            <w:pPr>
              <w:jc w:val="center"/>
            </w:pPr>
            <w:r>
              <w:t>2978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</w:tr>
      <w:tr w:rsidR="008F0501" w:rsidRPr="00B77C95" w:rsidTr="00F222CC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8F0501" w:rsidRPr="00B77C95" w:rsidRDefault="008F0501" w:rsidP="00276364">
            <w:pPr>
              <w:jc w:val="center"/>
              <w:rPr>
                <w:sz w:val="22"/>
                <w:szCs w:val="22"/>
              </w:rPr>
            </w:pPr>
            <w:r w:rsidRPr="00B77C95">
              <w:rPr>
                <w:sz w:val="22"/>
                <w:szCs w:val="22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F0501" w:rsidRDefault="008F0501" w:rsidP="009666D2">
            <w:pPr>
              <w:jc w:val="center"/>
            </w:pPr>
            <w:r>
              <w:t>2979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</w:tr>
      <w:tr w:rsidR="008F0501" w:rsidRPr="00B77C95" w:rsidTr="00F222CC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8F0501" w:rsidRPr="00B77C95" w:rsidRDefault="008F0501" w:rsidP="00276364">
            <w:pPr>
              <w:jc w:val="center"/>
              <w:rPr>
                <w:sz w:val="22"/>
                <w:szCs w:val="22"/>
              </w:rPr>
            </w:pPr>
            <w:r w:rsidRPr="00B77C95">
              <w:rPr>
                <w:sz w:val="22"/>
                <w:szCs w:val="22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F0501" w:rsidRDefault="008F0501" w:rsidP="009666D2">
            <w:pPr>
              <w:jc w:val="center"/>
            </w:pPr>
            <w:r>
              <w:t>2980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</w:tr>
      <w:tr w:rsidR="008F0501" w:rsidRPr="00B77C95" w:rsidTr="00F222CC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8F0501" w:rsidRPr="00B77C95" w:rsidRDefault="008F0501" w:rsidP="00276364">
            <w:pPr>
              <w:jc w:val="center"/>
              <w:rPr>
                <w:sz w:val="22"/>
                <w:szCs w:val="22"/>
              </w:rPr>
            </w:pPr>
            <w:r w:rsidRPr="00B77C95">
              <w:rPr>
                <w:sz w:val="22"/>
                <w:szCs w:val="22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F0501" w:rsidRDefault="008F0501" w:rsidP="009666D2">
            <w:pPr>
              <w:jc w:val="center"/>
            </w:pPr>
            <w:r>
              <w:t>2981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</w:tr>
      <w:tr w:rsidR="008F0501" w:rsidRPr="00B77C95" w:rsidTr="00F222CC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8F0501" w:rsidRPr="00B77C95" w:rsidRDefault="008F0501" w:rsidP="00276364">
            <w:pPr>
              <w:jc w:val="center"/>
              <w:rPr>
                <w:sz w:val="22"/>
                <w:szCs w:val="22"/>
              </w:rPr>
            </w:pPr>
            <w:r w:rsidRPr="00B77C95"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8F0501" w:rsidRDefault="008F0501" w:rsidP="009666D2">
            <w:pPr>
              <w:jc w:val="center"/>
            </w:pPr>
            <w:r>
              <w:t>2982</w:t>
            </w:r>
          </w:p>
        </w:tc>
        <w:tc>
          <w:tcPr>
            <w:tcW w:w="3543" w:type="dxa"/>
            <w:shd w:val="clear" w:color="auto" w:fill="auto"/>
            <w:noWrap/>
            <w:vAlign w:val="bottom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F0501" w:rsidRPr="00B77C95" w:rsidRDefault="008F0501" w:rsidP="00276364">
            <w:pPr>
              <w:rPr>
                <w:sz w:val="22"/>
                <w:szCs w:val="22"/>
              </w:rPr>
            </w:pPr>
          </w:p>
        </w:tc>
      </w:tr>
    </w:tbl>
    <w:p w:rsidR="00FA4A0C" w:rsidRPr="00E06F2F" w:rsidRDefault="00FA4A0C" w:rsidP="00B77C95">
      <w:pPr>
        <w:spacing w:line="360" w:lineRule="auto"/>
        <w:rPr>
          <w:sz w:val="22"/>
          <w:szCs w:val="22"/>
        </w:rPr>
      </w:pPr>
      <w:bookmarkStart w:id="0" w:name="_GoBack"/>
      <w:bookmarkEnd w:id="0"/>
    </w:p>
    <w:sectPr w:rsidR="00FA4A0C" w:rsidRPr="00E06F2F" w:rsidSect="00B77C95">
      <w:footerReference w:type="even" r:id="rId7"/>
      <w:footerReference w:type="default" r:id="rId8"/>
      <w:pgSz w:w="11906" w:h="16838"/>
      <w:pgMar w:top="142" w:right="1418" w:bottom="340" w:left="709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5DF" w:rsidRDefault="004275DF">
      <w:r>
        <w:separator/>
      </w:r>
    </w:p>
  </w:endnote>
  <w:endnote w:type="continuationSeparator" w:id="0">
    <w:p w:rsidR="004275DF" w:rsidRDefault="0042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E11" w:rsidRDefault="00FA4A0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1E11" w:rsidRDefault="004275D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E11" w:rsidRDefault="004275D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5DF" w:rsidRDefault="004275DF">
      <w:r>
        <w:separator/>
      </w:r>
    </w:p>
  </w:footnote>
  <w:footnote w:type="continuationSeparator" w:id="0">
    <w:p w:rsidR="004275DF" w:rsidRDefault="00427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9D"/>
    <w:rsid w:val="00221301"/>
    <w:rsid w:val="00276364"/>
    <w:rsid w:val="004275DF"/>
    <w:rsid w:val="0066715D"/>
    <w:rsid w:val="0068233B"/>
    <w:rsid w:val="00840331"/>
    <w:rsid w:val="008E6F7B"/>
    <w:rsid w:val="008F0501"/>
    <w:rsid w:val="009409BC"/>
    <w:rsid w:val="009444B7"/>
    <w:rsid w:val="00B77C95"/>
    <w:rsid w:val="00DF3AF7"/>
    <w:rsid w:val="00E06F2F"/>
    <w:rsid w:val="00E75D9D"/>
    <w:rsid w:val="00F12E4E"/>
    <w:rsid w:val="00FA4A0C"/>
    <w:rsid w:val="00FE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FA4A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A4A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A4A0C"/>
  </w:style>
  <w:style w:type="paragraph" w:styleId="Tekstpodstawowy">
    <w:name w:val="Body Text"/>
    <w:basedOn w:val="Normalny"/>
    <w:link w:val="TekstpodstawowyZnak"/>
    <w:semiHidden/>
    <w:rsid w:val="00FA4A0C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4A0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6F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F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FA4A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A4A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FA4A0C"/>
  </w:style>
  <w:style w:type="paragraph" w:styleId="Tekstpodstawowy">
    <w:name w:val="Body Text"/>
    <w:basedOn w:val="Normalny"/>
    <w:link w:val="TekstpodstawowyZnak"/>
    <w:semiHidden/>
    <w:rsid w:val="00FA4A0C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4A0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6F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F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8</cp:revision>
  <dcterms:created xsi:type="dcterms:W3CDTF">2021-01-28T14:12:00Z</dcterms:created>
  <dcterms:modified xsi:type="dcterms:W3CDTF">2023-03-14T12:31:00Z</dcterms:modified>
</cp:coreProperties>
</file>